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    1,2,3 RUTC 응답 25 : 치유 망대의 작품(사61:1-3)                  9/10/2023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왜 치유 망대가 필요할까? 내 안에, 교회 안에 치유 시스템이 있어야 한다는 것이다. 적어도 세가지 이유가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구원받고도 계속 치유 받는 축복을 못 누리면 결국 치유 받지 못한 그 부분은 사단의 공격 루트가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400년 노예에서 해방된 이스라엘 백성들이 광야에서 끝나고 가나안 축복을 놓친 이유가 그것이다(고전10:5-11). 전도자 바울은 몸 안에 사단의 가시가 있었다고 했다(고후12:7). 치유는 세 가지다. 가진 병(마음의 병, 육신의 병, 습관, 중독의 병)에서 회복되든지(출15:26), 뛰어넘든지(고후12:9-10), 병을 겪지 않도록 미리 준비하는 예방이다.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둘째는 내가 가진 연약한 부분이 치유되면서 그것이 증거가 되고 결국 나 같은 사람을 살리는 증인이 된다.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치유 사역을 이해하지 못하면 전도도 어려워진다. 우리에게 은혜의 해와 신원의 날이 올 것이라고 한 이유다(2절)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셋째는 그렇게 해서 우리를 하나님 영광을 나타낼 자로 쓰신다는 것이다(3절).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아무리 실패하고 병들었다할지라도 올바로 치유 받으면 237 모든 민족을 살리는 하나님의 작품이 되는 것이다. 이 치유 시스템을 치유망대라고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나를 살리고 세상을 살리는 치유 망대를 세우기 위한 세가지 키가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복음 곧 그리스도에 대한 완전한 결론이 나야 한다(복음 망대)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 말은 분명히 그리스도는 모든 문제를 끝냈다는 결론을 말하는 것이다(요19:30).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①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복음이 무엇인가? 내가 안 되니까 하나님의 아들이 오신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 복음 속에 하나님의 능력과 의가 나타났다     고 했다(롬1:16-17). 결국 인간이 겪는 모든 문제의 근본은 죄, 저주, 사단이다. 죄 때문에 영적으로 죽은 자가     되었고(롬5:12, 엡2:1), 실패, 저주, 질병도 근본적으로는 죄 때문에 왔다. 인간은 내가 선택하지 않은 저주 속에     살고 있다. 원죄의 저주(롬5:12), 가문의 저주(출20:4-5), 영원한 저주(히9:27) 속에 살면서 고통을 당한다.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모든 것의 배후에 사단이 있다. 특히 우상 숭배한 집에는 불치병이 많다.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모든 것을 그리스도가 끝낸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모든 죄, 저주, 사단을 그리스도가 완전히 끝냈다는 결론이 각인, 뿌리를 내릴 때 치유, 예방 다 이루어진다.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복음이 체질되어야 나를 실패하게 하고, 병들게 하는 흑암이 완전히 무너진다.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복음 체질이 되면 어떤 것도 내게 상처가 되지 않는다.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상처가 마음의 병이다. 그것이 내 안에 오래 머물면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습관(“포로된 자”)과 체질(“갇힌 자”이 된다. 마음의 외로움, 슬픔, 원망, 불평, 분노가 생기고(포로된 것),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나중에는 우울증, 공황장애, 폭식증, 거식증, 각종의 중독증, 정신분열까지 간다.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시작인 마음의 상처를 치유하기 위해 그리스도가 오셨다는 것이다(1절).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성령의 기름부으심을 받은 그 분이     우리가 말씀을 붙잡고 기도할 때, 성령으로 나를 치유하시는 것이다. 내 숨은 상처 치유를 놓고 기도해라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어느 날 이 그리스도가 나의 오직이 되는 날이 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다른 것이 필요 없다는 것이 아니다. 다시 문제가 와도 괜찮을 정도로 내가 오직의 답을 가지고 있다는 뜻이다.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내 안에 하나님의 나라가 임한다(눅17:21). 내 안에 하나님의 계획이, 평안이, 기쁨이 오고(롬14:17),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그렇게도 나를 괴롭히던 흑암이 무너진다(마12:28). 이때부터 나 같은 사람 살리는 땅끝이 보인다(행1:8)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모든 것을 기도로 누리고, 기도로 싸우는 훈련을 해야 한다(기도 망대)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슬픔, 외로움, 상처, 누구에게나 있다. 그것을 건드리고 사용해서 영적 문제를 만드는 존재가 있다(영적 세균).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평생 기도의 행복과 능력을 누릴 수 있는 훈련을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기도는 하나님 자녀의 최고 특권이다. 이것을 못 누리니까 어둠에 당하는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그리스도를 붙잡은 나 한 사람의 기도가 천국 문을 연다(마16:19). 합심 기도도 마찬가지다(마18:18-20).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반드시 하늘 보좌에 올려지고(계8:3-5), 천군과 천사가 움직인다(사62:6-7)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반드시 나 자신을 치유하고 살리고, 교회를 살리고, 후대를 살리고, 현장을 살리는 역사가 나타난다.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기도로 모든 것을 풀고, 기도가 삶이 되게 만들어 보라는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예배가 최고의 기도 시간이 되게 하라. 정시기도는 영적인 깊음도 누리지만 건강도 회복된다.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무시기도는 모든 것을 수용하고 초월할 수 있는 힘을 얻는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24기도로 일곱가지 기도 망대를 세워질 때까지 기도 도전해보라는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건강도 회복해야 하니까 호흡을 깊이 하면서 해보라는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성삼위 하나님을 바라보는 기도이다(3).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모든 은혜와 능력이 성삼위 하나님께로부터 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성삼위 하나님이 일하시는 보좌의 능력을 누리는 기도이다(9).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한마디로 최고의 배경이고, 시공간 초월이다.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우리는 병들고 무너지는 3시대를 살리는 능력을 체험한다(3).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하나님의 역사를 체험하는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공중 권세를 잡은 흑암 권세가 무너지는 능력이 나타나는 것이다.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흑암이 깨지면서 치유도 일어난다.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이때부터 237 살릴 수 있는 오력이 나타난다.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 힘이 있어야 237 살리는 망대를 세울 수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⑥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미래를 미리 보고, 누리는 능력이다(CVDIP).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하나님이 준비한 미래가 보이고, 실제로 누려지는 것이다(히11:1)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⑦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참된 교회를 회복하는 능력이다.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교회 안에 있어야 할 세가지 뜰이 세워지는 능력이다(치유, 후대, 다민족)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모든 것을 전도로 연결해보라. 결국 치유는 살리는 것이다(전도 망대)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병들었는데 누구를 치유하느냐는 생각이 들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본문에 하나님은 반드시 나를 치유하고, 나를 위로하고, 나를 통해 하나님의 영광을 회복시키시겠다고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이유가 무엇인가? 그것을 통해 나 같은 사람 가득한 세상을 살려야 하기 때문이다.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내게 특별한 건강을 주셔야 하는 이유가 무엇인가?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전도자로 서거나 전도자의 후원자가 되라는 절대 계획이다.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이런 이유가 없다면 세상을 오래 사는 것도 하나님 앞에서는 아무 의미가 없다.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전도 자체가 사람을 살리는 치유 사역이다.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정확한 그리스도의 복음만 전해주는데, 우울증, 공황장애, 각종의 중독들이 치유되는 이유가 그것이다.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최고의 영적 싸움 중에 영적 싸움이 전도이다. 그래서 기도 속에서 영적 힘이 없으면 전도도 어려워진다.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복음을 전해서 그 사람이 하나님을 만나고 죄, 저주, 운명, 사단에서 해방되면 나머지는 따라온다.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마음 치유, 육신 치유, 습관 치유, 경제 치유가 따라온다. 모든 것의 배후에 어둠이 무너지면서 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여기에 조금 전문적인 지식이나 의료적 지원이 따르면 최고의 치유가 되는 것이다(의료팀의 미션)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모두가 어둠에 눌린 치유 대상자이다. 그래서 그리스도가 치유하러 오셨다고 했다(행10:38). 이것을 알면 오직 그리스도야만 하는 이유가 분명해지고, 그때 다민족, 237나라의 써밋들까지 다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2023-09-10T11:03:24.624</dcterms:modified>
</cp:coreProperties>
</file>